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5" w:rsidRPr="00541646" w:rsidRDefault="00BA4E75" w:rsidP="00BA4E75">
      <w:pPr>
        <w:suppressAutoHyphens/>
        <w:jc w:val="center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</w:p>
    <w:p w:rsidR="00BA4E75" w:rsidRDefault="00BA4E75" w:rsidP="00280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D13" w:rsidRDefault="00280D13" w:rsidP="00280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D13">
        <w:rPr>
          <w:rFonts w:ascii="Times New Roman" w:hAnsi="Times New Roman" w:cs="Times New Roman"/>
          <w:b/>
          <w:sz w:val="28"/>
          <w:szCs w:val="28"/>
        </w:rPr>
        <w:t>Итоги</w:t>
      </w:r>
      <w:r w:rsidR="00BA4E75">
        <w:rPr>
          <w:rFonts w:ascii="Times New Roman" w:hAnsi="Times New Roman" w:cs="Times New Roman"/>
          <w:b/>
          <w:sz w:val="28"/>
          <w:szCs w:val="28"/>
        </w:rPr>
        <w:t xml:space="preserve"> школьного  этапа регионального конкурса  проектных  работ  </w:t>
      </w:r>
      <w:r w:rsidRPr="00280D13">
        <w:rPr>
          <w:rFonts w:ascii="Times New Roman" w:hAnsi="Times New Roman" w:cs="Times New Roman"/>
          <w:b/>
          <w:sz w:val="28"/>
          <w:szCs w:val="28"/>
        </w:rPr>
        <w:t xml:space="preserve"> «Изобретая   будущее»</w:t>
      </w:r>
      <w:r w:rsidR="00BA4E75">
        <w:rPr>
          <w:rFonts w:ascii="Times New Roman" w:hAnsi="Times New Roman" w:cs="Times New Roman"/>
          <w:b/>
          <w:sz w:val="28"/>
          <w:szCs w:val="28"/>
        </w:rPr>
        <w:t xml:space="preserve"> (дата голосования: 12.04.2019г)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85"/>
        <w:gridCol w:w="2718"/>
        <w:gridCol w:w="1187"/>
        <w:gridCol w:w="2009"/>
        <w:gridCol w:w="2035"/>
        <w:gridCol w:w="1153"/>
        <w:gridCol w:w="1128"/>
      </w:tblGrid>
      <w:tr w:rsidR="009E77EA" w:rsidTr="005959E2">
        <w:tc>
          <w:tcPr>
            <w:tcW w:w="685" w:type="dxa"/>
          </w:tcPr>
          <w:p w:rsidR="00B4518F" w:rsidRPr="001F312F" w:rsidRDefault="00B4518F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718" w:type="dxa"/>
          </w:tcPr>
          <w:p w:rsidR="00B4518F" w:rsidRPr="001F312F" w:rsidRDefault="00B4518F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12F">
              <w:rPr>
                <w:rFonts w:ascii="Times New Roman" w:hAnsi="Times New Roman" w:cs="Times New Roman"/>
                <w:sz w:val="16"/>
                <w:szCs w:val="16"/>
              </w:rPr>
              <w:t>Участник</w:t>
            </w:r>
          </w:p>
        </w:tc>
        <w:tc>
          <w:tcPr>
            <w:tcW w:w="1187" w:type="dxa"/>
          </w:tcPr>
          <w:p w:rsidR="00B4518F" w:rsidRPr="001F312F" w:rsidRDefault="00B4518F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12F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2009" w:type="dxa"/>
          </w:tcPr>
          <w:p w:rsidR="00B4518F" w:rsidRPr="001F312F" w:rsidRDefault="00B4518F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12F">
              <w:rPr>
                <w:rFonts w:ascii="Times New Roman" w:hAnsi="Times New Roman" w:cs="Times New Roman"/>
                <w:sz w:val="16"/>
                <w:szCs w:val="16"/>
              </w:rPr>
              <w:t xml:space="preserve">Название проекта </w:t>
            </w:r>
          </w:p>
        </w:tc>
        <w:tc>
          <w:tcPr>
            <w:tcW w:w="2035" w:type="dxa"/>
          </w:tcPr>
          <w:p w:rsidR="00B4518F" w:rsidRPr="001F312F" w:rsidRDefault="00B4518F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12F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153" w:type="dxa"/>
          </w:tcPr>
          <w:p w:rsidR="00B4518F" w:rsidRPr="001F312F" w:rsidRDefault="00B4518F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12F">
              <w:rPr>
                <w:rFonts w:ascii="Times New Roman" w:hAnsi="Times New Roman" w:cs="Times New Roman"/>
                <w:sz w:val="16"/>
                <w:szCs w:val="16"/>
              </w:rPr>
              <w:t>Баллы</w:t>
            </w:r>
          </w:p>
        </w:tc>
        <w:tc>
          <w:tcPr>
            <w:tcW w:w="1128" w:type="dxa"/>
          </w:tcPr>
          <w:p w:rsidR="00B4518F" w:rsidRPr="001F312F" w:rsidRDefault="005959E2" w:rsidP="00280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</w:tr>
      <w:tr w:rsidR="009E77EA" w:rsidTr="005959E2">
        <w:tc>
          <w:tcPr>
            <w:tcW w:w="685" w:type="dxa"/>
          </w:tcPr>
          <w:p w:rsidR="00B4518F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718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75">
              <w:rPr>
                <w:rFonts w:ascii="Times New Roman" w:hAnsi="Times New Roman" w:cs="Times New Roman"/>
                <w:sz w:val="24"/>
                <w:szCs w:val="24"/>
              </w:rPr>
              <w:t>Смирнов Артём</w:t>
            </w:r>
          </w:p>
        </w:tc>
        <w:tc>
          <w:tcPr>
            <w:tcW w:w="1187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75"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</w:tc>
        <w:tc>
          <w:tcPr>
            <w:tcW w:w="2009" w:type="dxa"/>
          </w:tcPr>
          <w:p w:rsidR="00B4518F" w:rsidRPr="001F312F" w:rsidRDefault="009E77EA" w:rsidP="00280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«Моё село в  будущем» </w:t>
            </w:r>
          </w:p>
        </w:tc>
        <w:tc>
          <w:tcPr>
            <w:tcW w:w="2035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75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  <w:tc>
          <w:tcPr>
            <w:tcW w:w="1153" w:type="dxa"/>
          </w:tcPr>
          <w:p w:rsidR="00B4518F" w:rsidRPr="00A47025" w:rsidRDefault="00A47025" w:rsidP="00280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B4518F" w:rsidRPr="001F312F" w:rsidRDefault="008C63D4" w:rsidP="00280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E77EA" w:rsidTr="005959E2">
        <w:tc>
          <w:tcPr>
            <w:tcW w:w="685" w:type="dxa"/>
          </w:tcPr>
          <w:p w:rsidR="00B4518F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718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Иван</w:t>
            </w:r>
          </w:p>
        </w:tc>
        <w:tc>
          <w:tcPr>
            <w:tcW w:w="1187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09" w:type="dxa"/>
          </w:tcPr>
          <w:p w:rsidR="00B4518F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площадка»</w:t>
            </w:r>
          </w:p>
        </w:tc>
        <w:tc>
          <w:tcPr>
            <w:tcW w:w="2035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  <w:tc>
          <w:tcPr>
            <w:tcW w:w="1153" w:type="dxa"/>
          </w:tcPr>
          <w:p w:rsidR="00B4518F" w:rsidRPr="00BA4E75" w:rsidRDefault="00A47025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B4518F" w:rsidRPr="00BA4E75" w:rsidRDefault="00B4518F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718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Осипова Елизавета</w:t>
            </w:r>
          </w:p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Родионова  Анна</w:t>
            </w:r>
          </w:p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Воинов  Станислав</w:t>
            </w:r>
          </w:p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Отлётов Андрей</w:t>
            </w:r>
          </w:p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Григорьева Кира</w:t>
            </w:r>
          </w:p>
        </w:tc>
        <w:tc>
          <w:tcPr>
            <w:tcW w:w="1187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4 а класс</w:t>
            </w:r>
          </w:p>
        </w:tc>
        <w:tc>
          <w:tcPr>
            <w:tcW w:w="2009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«Улучшение  качества   организованного    досуга   детей»</w:t>
            </w:r>
          </w:p>
        </w:tc>
        <w:tc>
          <w:tcPr>
            <w:tcW w:w="2035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sz w:val="24"/>
                <w:szCs w:val="24"/>
              </w:rPr>
              <w:t>Волкова Е.Ю.</w:t>
            </w:r>
          </w:p>
        </w:tc>
        <w:tc>
          <w:tcPr>
            <w:tcW w:w="1153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959E2" w:rsidRDefault="005959E2" w:rsidP="009E25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718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187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 класс</w:t>
            </w:r>
          </w:p>
        </w:tc>
        <w:tc>
          <w:tcPr>
            <w:tcW w:w="2009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Реконструкция с</w:t>
            </w: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>тадион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с.Марёво</w:t>
            </w: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Е.Ю.</w:t>
            </w:r>
          </w:p>
        </w:tc>
        <w:tc>
          <w:tcPr>
            <w:tcW w:w="1153" w:type="dxa"/>
          </w:tcPr>
          <w:p w:rsidR="005959E2" w:rsidRPr="00A47025" w:rsidRDefault="005959E2" w:rsidP="009E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718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 Екатерина (семейный проект)</w:t>
            </w:r>
          </w:p>
        </w:tc>
        <w:tc>
          <w:tcPr>
            <w:tcW w:w="1187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 класс</w:t>
            </w:r>
          </w:p>
        </w:tc>
        <w:tc>
          <w:tcPr>
            <w:tcW w:w="2009" w:type="dxa"/>
          </w:tcPr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«Бассейн»</w:t>
            </w:r>
          </w:p>
        </w:tc>
        <w:tc>
          <w:tcPr>
            <w:tcW w:w="203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Е.Ю.</w:t>
            </w:r>
          </w:p>
        </w:tc>
        <w:tc>
          <w:tcPr>
            <w:tcW w:w="1153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718" w:type="dxa"/>
          </w:tcPr>
          <w:p w:rsidR="00DE6814" w:rsidRDefault="00DE6814" w:rsidP="00DE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Айгумов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Варвара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Карачёва Елизавета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Кирилл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Рекечинский Артём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Иван</w:t>
            </w:r>
          </w:p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Шахали</w:t>
            </w:r>
            <w:proofErr w:type="spellEnd"/>
          </w:p>
        </w:tc>
        <w:tc>
          <w:tcPr>
            <w:tcW w:w="1187" w:type="dxa"/>
          </w:tcPr>
          <w:p w:rsidR="00DE6814" w:rsidRDefault="00DE6814" w:rsidP="00DE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  <w:p w:rsidR="005959E2" w:rsidRDefault="00DE6814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59E2"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09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Сортировка мусора </w:t>
            </w:r>
          </w:p>
        </w:tc>
        <w:tc>
          <w:tcPr>
            <w:tcW w:w="203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Рекечинский И.А.</w:t>
            </w:r>
          </w:p>
        </w:tc>
        <w:tc>
          <w:tcPr>
            <w:tcW w:w="1153" w:type="dxa"/>
          </w:tcPr>
          <w:p w:rsidR="005959E2" w:rsidRPr="00A47025" w:rsidRDefault="005959E2" w:rsidP="009E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28" w:type="dxa"/>
          </w:tcPr>
          <w:p w:rsidR="005959E2" w:rsidRPr="001F312F" w:rsidRDefault="005959E2" w:rsidP="009E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2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718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Иван</w:t>
            </w:r>
          </w:p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(семейный проект) </w:t>
            </w:r>
          </w:p>
        </w:tc>
        <w:tc>
          <w:tcPr>
            <w:tcW w:w="1187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2009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«Школа»</w:t>
            </w:r>
          </w:p>
        </w:tc>
        <w:tc>
          <w:tcPr>
            <w:tcW w:w="2035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53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718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Валерия</w:t>
            </w:r>
          </w:p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(семейный проект)</w:t>
            </w:r>
          </w:p>
        </w:tc>
        <w:tc>
          <w:tcPr>
            <w:tcW w:w="1187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касс</w:t>
            </w:r>
          </w:p>
        </w:tc>
        <w:tc>
          <w:tcPr>
            <w:tcW w:w="2009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будущего</w:t>
            </w:r>
          </w:p>
        </w:tc>
        <w:tc>
          <w:tcPr>
            <w:tcW w:w="2035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53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718" w:type="dxa"/>
          </w:tcPr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Диана</w:t>
            </w:r>
          </w:p>
        </w:tc>
        <w:tc>
          <w:tcPr>
            <w:tcW w:w="1187" w:type="dxa"/>
          </w:tcPr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класс</w:t>
            </w:r>
          </w:p>
        </w:tc>
        <w:tc>
          <w:tcPr>
            <w:tcW w:w="2009" w:type="dxa"/>
          </w:tcPr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будущего</w:t>
            </w:r>
          </w:p>
        </w:tc>
        <w:tc>
          <w:tcPr>
            <w:tcW w:w="2035" w:type="dxa"/>
          </w:tcPr>
          <w:p w:rsidR="005959E2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53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718" w:type="dxa"/>
          </w:tcPr>
          <w:p w:rsidR="005959E2" w:rsidRPr="00BA4E75" w:rsidRDefault="005959E2" w:rsidP="009E2534">
            <w:pPr>
              <w:tabs>
                <w:tab w:val="center" w:pos="1239"/>
                <w:tab w:val="right" w:pos="24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75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Кольцов Михаил</w:t>
            </w:r>
          </w:p>
        </w:tc>
        <w:tc>
          <w:tcPr>
            <w:tcW w:w="1187" w:type="dxa"/>
          </w:tcPr>
          <w:p w:rsidR="005959E2" w:rsidRPr="00BA4E75" w:rsidRDefault="005959E2" w:rsidP="009E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75"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2009" w:type="dxa"/>
          </w:tcPr>
          <w:p w:rsidR="005959E2" w:rsidRPr="00BA4E75" w:rsidRDefault="005959E2" w:rsidP="009E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«Военная  база»</w:t>
            </w:r>
          </w:p>
        </w:tc>
        <w:tc>
          <w:tcPr>
            <w:tcW w:w="2035" w:type="dxa"/>
          </w:tcPr>
          <w:p w:rsidR="005959E2" w:rsidRPr="00BA4E75" w:rsidRDefault="005959E2" w:rsidP="009E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75">
              <w:rPr>
                <w:rFonts w:ascii="Times New Roman" w:hAnsi="Times New Roman" w:cs="Times New Roman"/>
                <w:sz w:val="24"/>
                <w:szCs w:val="24"/>
              </w:rPr>
              <w:t>Дмитриева Е.И.</w:t>
            </w:r>
          </w:p>
        </w:tc>
        <w:tc>
          <w:tcPr>
            <w:tcW w:w="1153" w:type="dxa"/>
          </w:tcPr>
          <w:p w:rsidR="005959E2" w:rsidRPr="00BA4E75" w:rsidRDefault="005959E2" w:rsidP="009E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E2" w:rsidTr="005959E2">
        <w:tc>
          <w:tcPr>
            <w:tcW w:w="685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718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Никита</w:t>
            </w:r>
          </w:p>
        </w:tc>
        <w:tc>
          <w:tcPr>
            <w:tcW w:w="1187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2009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 школа</w:t>
            </w:r>
          </w:p>
        </w:tc>
        <w:tc>
          <w:tcPr>
            <w:tcW w:w="2035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53" w:type="dxa"/>
          </w:tcPr>
          <w:p w:rsidR="005959E2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959E2" w:rsidRPr="00BA4E75" w:rsidRDefault="005959E2" w:rsidP="00280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B7A" w:rsidRDefault="00FF3B7A" w:rsidP="00280D13">
      <w:pPr>
        <w:rPr>
          <w:rFonts w:ascii="Times New Roman" w:hAnsi="Times New Roman" w:cs="Times New Roman"/>
          <w:b/>
          <w:sz w:val="28"/>
          <w:szCs w:val="28"/>
        </w:rPr>
      </w:pPr>
    </w:p>
    <w:p w:rsidR="00280D13" w:rsidRPr="00280D13" w:rsidRDefault="005959E2" w:rsidP="00280D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Благодарим  всех участников,  поздравляем победителей!</w:t>
      </w:r>
    </w:p>
    <w:sectPr w:rsidR="00280D13" w:rsidRPr="00280D13" w:rsidSect="00C4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D13"/>
    <w:rsid w:val="000A44EC"/>
    <w:rsid w:val="001F312F"/>
    <w:rsid w:val="00280D13"/>
    <w:rsid w:val="003F4DC6"/>
    <w:rsid w:val="005726DA"/>
    <w:rsid w:val="005959E2"/>
    <w:rsid w:val="008C63D4"/>
    <w:rsid w:val="009E77EA"/>
    <w:rsid w:val="00A47025"/>
    <w:rsid w:val="00B4518F"/>
    <w:rsid w:val="00B806BC"/>
    <w:rsid w:val="00BA4E75"/>
    <w:rsid w:val="00BE11B3"/>
    <w:rsid w:val="00C479D0"/>
    <w:rsid w:val="00C676BD"/>
    <w:rsid w:val="00D377EB"/>
    <w:rsid w:val="00DE6814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5CDA"/>
  <w15:docId w15:val="{3D415AC3-4C79-40BB-B6B0-C47A8E45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1"/>
    <w:basedOn w:val="a"/>
    <w:rsid w:val="00BA4E75"/>
    <w:pPr>
      <w:widowControl w:val="0"/>
      <w:suppressAutoHyphens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RePack by Diakov</cp:lastModifiedBy>
  <cp:revision>16</cp:revision>
  <dcterms:created xsi:type="dcterms:W3CDTF">2019-04-12T12:04:00Z</dcterms:created>
  <dcterms:modified xsi:type="dcterms:W3CDTF">2019-04-26T04:22:00Z</dcterms:modified>
</cp:coreProperties>
</file>